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55" w:rsidRDefault="009739A0" w:rsidP="002A12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A12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2A1255" w:rsidRDefault="009739A0" w:rsidP="002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2A1255" w:rsidRDefault="009739A0" w:rsidP="002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A1255" w:rsidRDefault="009739A0" w:rsidP="002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2A1255" w:rsidRDefault="002A1255" w:rsidP="002A1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06-2/2</w:t>
      </w:r>
      <w:r w:rsidR="00E755C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2A1255" w:rsidRDefault="00E755CA" w:rsidP="002A12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A12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739A0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A1255" w:rsidRDefault="009739A0" w:rsidP="002A12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1255" w:rsidRDefault="002A1255" w:rsidP="002A12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255" w:rsidRDefault="002A1255" w:rsidP="002A12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255" w:rsidRPr="002A1255" w:rsidRDefault="009739A0" w:rsidP="002A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</w:t>
      </w:r>
    </w:p>
    <w:p w:rsidR="002A1255" w:rsidRPr="002A1255" w:rsidRDefault="00E755CA" w:rsidP="002A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</w:p>
    <w:p w:rsidR="002A1255" w:rsidRPr="002A1255" w:rsidRDefault="009739A0" w:rsidP="002A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ODRŽANE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755CA">
        <w:rPr>
          <w:rFonts w:ascii="Times New Roman" w:eastAsia="Times New Roman" w:hAnsi="Times New Roman" w:cs="Times New Roman"/>
          <w:sz w:val="24"/>
          <w:szCs w:val="24"/>
          <w:lang w:eastAsia="en-GB"/>
        </w:rPr>
        <w:t>24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SEPTEMBRA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2A1255" w:rsidRPr="002A1255" w:rsidRDefault="002A1255" w:rsidP="002A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A1255" w:rsidRPr="002A1255" w:rsidRDefault="002A1255" w:rsidP="002A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A1255" w:rsidRDefault="002A1255" w:rsidP="002A12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255" w:rsidRPr="002A1255" w:rsidRDefault="009739A0" w:rsidP="002A12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11,</w:t>
      </w:r>
      <w:r w:rsidR="00CE189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2A1255" w:rsidRDefault="002A1255" w:rsidP="002A12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2A1255" w:rsidRDefault="009739A0" w:rsidP="002A12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Veroljub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Matić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Tijana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Davidovac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Bogatinović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Milija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Miletić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Radovan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Jančić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Mladen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Lukić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Arpad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Fremond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Marjana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Maraš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prof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Miladin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Ševarlić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Vladimir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Đurić</w:t>
      </w:r>
      <w:r w:rsidR="00921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kao</w:t>
      </w:r>
      <w:r w:rsidR="00921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Jasmine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).</w:t>
      </w:r>
    </w:p>
    <w:p w:rsidR="002A1255" w:rsidRPr="00E34025" w:rsidRDefault="002A1255" w:rsidP="002A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Jasmina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Aleksandra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Jevtić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Miroslav</w:t>
      </w:r>
      <w:r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Aleksić</w:t>
      </w:r>
      <w:r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Goran</w:t>
      </w:r>
      <w:r w:rsidR="00CE189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Ješić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Nada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Lazić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Milorad</w:t>
      </w:r>
      <w:r w:rsidR="00CE189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739A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Mirčić</w:t>
      </w:r>
      <w:r w:rsidR="00CE189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2A1255" w:rsidRPr="0092104F" w:rsidRDefault="009739A0" w:rsidP="002A12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2A1255"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2A1255"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2A1255"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B7407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B7407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finansija</w:t>
      </w:r>
      <w:r w:rsidR="00B7407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Nada</w:t>
      </w:r>
      <w:r w:rsidR="00921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Milojević</w:t>
      </w:r>
      <w:r w:rsidR="00921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samostalni</w:t>
      </w:r>
      <w:r w:rsidR="00921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savetnik</w:t>
      </w:r>
      <w:r w:rsidR="00921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921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sektoru</w:t>
      </w:r>
      <w:r w:rsidR="00921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budžeta</w:t>
      </w:r>
      <w:r w:rsidR="00921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921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2A1255"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poljoprivrede</w:t>
      </w:r>
      <w:r w:rsidR="00921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šumarstva</w:t>
      </w:r>
      <w:r w:rsidR="00921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921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vodoprivrede</w:t>
      </w:r>
      <w:r w:rsidR="00921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Nenad</w:t>
      </w:r>
      <w:r w:rsidR="00B7407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Rikalo</w:t>
      </w:r>
      <w:r w:rsidR="00B7407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državni</w:t>
      </w:r>
      <w:r w:rsidR="00B7407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="00B7407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Rade</w:t>
      </w:r>
      <w:r w:rsidR="00B7407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="00B7407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savetnik</w:t>
      </w:r>
      <w:r w:rsidR="00B7407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Daniela</w:t>
      </w:r>
      <w:r w:rsidR="00B7407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Stojanić</w:t>
      </w:r>
      <w:r w:rsidR="00B7407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načelnik</w:t>
      </w:r>
      <w:r w:rsidR="00B7407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finansija</w:t>
      </w:r>
      <w:r w:rsidR="00B7407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CE1892" w:rsidRPr="00CE1892" w:rsidRDefault="00CE1892" w:rsidP="002A12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2A1255" w:rsidRDefault="009739A0" w:rsidP="002A125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Odbor</w:t>
      </w:r>
      <w:r w:rsidR="00E755C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E755C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većinom</w:t>
      </w:r>
      <w:r w:rsidR="00E755C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glasova</w:t>
      </w:r>
      <w:r w:rsidR="00E755C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(</w:t>
      </w:r>
      <w:r w:rsidR="00E755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9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za</w:t>
      </w:r>
      <w:r w:rsidR="002A1255" w:rsidRPr="00E3402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,</w:t>
      </w:r>
      <w:r w:rsidR="00E755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1</w:t>
      </w:r>
      <w:r w:rsidR="00E755C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uzdržan</w:t>
      </w:r>
      <w:r w:rsidR="00E755C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, 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nije</w:t>
      </w:r>
      <w:r w:rsidR="00E755C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glasao</w:t>
      </w:r>
      <w:r w:rsidR="00E755C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usvojio</w:t>
      </w:r>
      <w:r w:rsidR="002A1255" w:rsidRPr="00E3402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sledeći</w:t>
      </w:r>
    </w:p>
    <w:p w:rsidR="002A1255" w:rsidRDefault="002A1255" w:rsidP="00AA346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255" w:rsidRDefault="002A1255" w:rsidP="002A125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255" w:rsidRDefault="009739A0" w:rsidP="002A12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1255" w:rsidRDefault="002A1255" w:rsidP="002A125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55CA" w:rsidRDefault="009739A0" w:rsidP="00E755C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E75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E755CA">
        <w:rPr>
          <w:rFonts w:ascii="Times New Roman" w:eastAsia="Times New Roman" w:hAnsi="Times New Roman" w:cs="Times New Roman"/>
          <w:sz w:val="24"/>
          <w:szCs w:val="24"/>
        </w:rPr>
        <w:t>9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razdeo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E755CA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šumarstva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vodoprivrede</w:t>
      </w:r>
      <w:r w:rsidR="00E755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400-2360/19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E755CA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E755CA" w:rsidRDefault="00E755CA" w:rsidP="00E755CA"/>
    <w:p w:rsidR="00E755CA" w:rsidRPr="00E755CA" w:rsidRDefault="009739A0" w:rsidP="00E755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 w:eastAsia="en-GB"/>
        </w:rPr>
        <w:t>Pre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 w:eastAsia="en-GB"/>
        </w:rPr>
        <w:t>prelaska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 w:eastAsia="en-GB"/>
        </w:rPr>
        <w:t>na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 w:eastAsia="en-GB"/>
        </w:rPr>
        <w:t>razmatranje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prve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tačke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dnevnog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reda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usvojeni</w:t>
      </w:r>
      <w:r w:rsid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su</w:t>
      </w:r>
      <w:r w:rsid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zapisnici</w:t>
      </w:r>
      <w:r w:rsid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44.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i</w:t>
      </w:r>
      <w:r w:rsid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45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sednice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Odbora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koje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su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održane</w:t>
      </w:r>
      <w:r w:rsidR="00D904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18.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juna</w:t>
      </w:r>
      <w:r w:rsidR="00D904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i</w:t>
      </w:r>
      <w:r w:rsidR="00D904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3.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septembra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u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tekstu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u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kome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su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i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predloženi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. (</w:t>
      </w:r>
      <w:r w:rsidR="00D904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10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za</w:t>
      </w:r>
      <w:r w:rsidR="00D904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, 1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nije</w:t>
      </w:r>
      <w:r w:rsidR="00F62B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glasao</w:t>
      </w:r>
      <w:r w:rsidR="00E755CA"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). </w:t>
      </w:r>
    </w:p>
    <w:p w:rsidR="00E755CA" w:rsidRPr="00E755CA" w:rsidRDefault="00E755CA" w:rsidP="00E755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:rsidR="00D9041E" w:rsidRPr="00D9041E" w:rsidRDefault="009739A0" w:rsidP="00D904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Prva</w:t>
      </w:r>
      <w:r w:rsidR="00D9041E" w:rsidRPr="00D9041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tačka</w:t>
      </w:r>
      <w:r w:rsidR="00D9041E" w:rsidRPr="00D9041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dnevnog</w:t>
      </w:r>
      <w:r w:rsidR="00D9041E" w:rsidRPr="00D9041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reda</w:t>
      </w:r>
      <w:r w:rsidR="00D9041E" w:rsidRPr="00D9041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Razmatranje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Predloga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zakona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izmenama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dopunama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Zakona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budžetu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Republike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Srbije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godinu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razdeo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24 -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Ministarstvo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e,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šumarstva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vodoprivrede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koji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podnela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Vlada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Republike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Srbije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broj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400-2360/19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16.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septembra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  <w:r w:rsidR="00D9041E"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).</w:t>
      </w:r>
    </w:p>
    <w:p w:rsidR="00D9041E" w:rsidRDefault="00D9041E" w:rsidP="00D9041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:rsidR="00B74077" w:rsidRPr="007D168D" w:rsidRDefault="009739A0" w:rsidP="007D1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lastRenderedPageBreak/>
        <w:t>U</w:t>
      </w:r>
      <w:r w:rsidR="001E22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uvodnim</w:t>
      </w:r>
      <w:r w:rsidR="001E22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napomenama</w:t>
      </w:r>
      <w:r w:rsidR="001E22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Predlog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obrazložila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predstavnica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="00B560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finansija</w:t>
      </w:r>
      <w:proofErr w:type="spellEnd"/>
      <w:r w:rsidR="00B560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Nada</w:t>
      </w:r>
      <w:r w:rsidR="00B560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Milojević</w:t>
      </w:r>
      <w:proofErr w:type="spellEnd"/>
      <w:r w:rsidR="00B560D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B560D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Ona</w:t>
      </w:r>
      <w:r w:rsidR="00B560D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B560D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iznela</w:t>
      </w:r>
      <w:r w:rsidR="00B560D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razloge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izvršenje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rebalansa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Kako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navela</w:t>
      </w:r>
      <w:proofErr w:type="spellEnd"/>
      <w:r w:rsidR="001E22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odgovorno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vođenje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fiskalne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politike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prethodnom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periodu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doprinelo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da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stvori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fiskalni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prostor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svega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povećanje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plata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finansiranje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infrastrukture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kapitalnih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projekata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Rebalansom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predviđeno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smanjenje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rashoda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izdataka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ocenjeno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da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neće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biti</w:t>
      </w:r>
      <w:proofErr w:type="spellEnd"/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izvršeni</w:t>
      </w:r>
      <w:proofErr w:type="spellEnd"/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</w:t>
      </w:r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kraja</w:t>
      </w:r>
      <w:proofErr w:type="spellEnd"/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druge</w:t>
      </w:r>
      <w:proofErr w:type="spellEnd"/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strane</w:t>
      </w:r>
      <w:proofErr w:type="spellEnd"/>
      <w:r w:rsidR="005F32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vodilo</w:t>
      </w:r>
      <w:r w:rsidR="005F32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5F32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računa</w:t>
      </w:r>
      <w:r w:rsidR="005F32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5F32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im</w:t>
      </w:r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ima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neophodna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kraja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kod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budžetskih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korisnika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Rebalansom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budžeta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kod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pojedinih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budžetskih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korisnika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poput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poljoprivred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</w:t>
      </w:r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šumarstv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vodoprivred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</w:t>
      </w:r>
      <w:r w:rsidR="008A2BB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Zakonom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izvršena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preraspodela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sredstava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proofErr w:type="gram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dinamikom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izvršavanja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iskazanom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potrebom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budžetskih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korisnika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Inicijalna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visina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sredstava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budžetu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Republike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Srbije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2019.</w:t>
      </w:r>
      <w:proofErr w:type="gram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godinu</w:t>
      </w:r>
      <w:proofErr w:type="spellEnd"/>
      <w:proofErr w:type="gram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razdeo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iznosio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51 776 908 000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dinara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rebalansom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trenutno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iznosi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54 614 663 000,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tako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gledajući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izvršeno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povećanje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</w:t>
      </w:r>
      <w:r w:rsidR="008A2BB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>48</w:t>
      </w:r>
      <w:r w:rsidR="008A2BB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%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B74077" w:rsidRDefault="009739A0" w:rsidP="00B740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Rade</w:t>
      </w:r>
      <w:r w:rsidR="008A2BB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Obradović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istakao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da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napori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</w:t>
      </w:r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čine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resornom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inistarstvu</w:t>
      </w:r>
      <w:proofErr w:type="spellEnd"/>
      <w:r w:rsidR="007D16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najviše</w:t>
      </w:r>
      <w:proofErr w:type="spellEnd"/>
      <w:r w:rsidR="005F32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="007D16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usmereni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poljoprivredi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povećanje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efikasnosti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realizaciji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budžeta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Dodao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da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okviru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budžeta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izvršene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preraspodele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proofErr w:type="gram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rezultatima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postignuti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okviru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prvih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osam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meseci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tekuće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pa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gde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realizacija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bila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lošija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prebačene</w:t>
      </w:r>
      <w:proofErr w:type="spellEnd"/>
      <w:r w:rsidR="007D16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7D16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osnovu</w:t>
      </w:r>
      <w:proofErr w:type="spellEnd"/>
      <w:r w:rsidR="007D16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prioritetizacije</w:t>
      </w:r>
      <w:proofErr w:type="spellEnd"/>
      <w:r w:rsidR="007D16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njegovim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rečima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agrarni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budžet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godinu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povećava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sada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iznosi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54,6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milijardi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dinara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što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5%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budžeta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Srbije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433586" w:rsidRDefault="009739A0" w:rsidP="00B004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Marijan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Rističević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rekao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treba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više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ulagati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stočarstvo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proizvodnju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obnovljivih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izvora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energije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Takođe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treba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rešiti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dugove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poljoprivrednika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osnovu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PIO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zdravstvenog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osiguranja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Podsetio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podatak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subvencije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iznosile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19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milijardi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dinara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sada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iznose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43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milijarde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dinara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B0040B" w:rsidRPr="00B0040B" w:rsidRDefault="00B0040B" w:rsidP="00B004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F157C" w:rsidRPr="00BF157C" w:rsidRDefault="00E44B8E" w:rsidP="00BF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4B8E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BF157C"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F157C"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BF157C"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F157C"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BF157C"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BF157C"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BF157C"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BF157C"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BF157C" w:rsidRPr="00BF157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BF15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BF157C"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F157C"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BF157C"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BF157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157C" w:rsidRPr="00BF157C" w:rsidRDefault="00BF157C" w:rsidP="00BF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157C" w:rsidRPr="00BF157C" w:rsidRDefault="00BF157C" w:rsidP="00BF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(9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F157C">
        <w:rPr>
          <w:rFonts w:ascii="Times New Roman" w:hAnsi="Times New Roman" w:cs="Times New Roman"/>
          <w:sz w:val="24"/>
          <w:szCs w:val="24"/>
        </w:rPr>
        <w:t xml:space="preserve">173. </w:t>
      </w:r>
      <w:proofErr w:type="spellStart"/>
      <w:proofErr w:type="gramStart"/>
      <w:r w:rsidR="009739A0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BF157C">
        <w:rPr>
          <w:rFonts w:ascii="Times New Roman" w:hAnsi="Times New Roman" w:cs="Times New Roman"/>
          <w:sz w:val="24"/>
          <w:szCs w:val="24"/>
        </w:rPr>
        <w:t xml:space="preserve"> 1.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BF157C" w:rsidRPr="00BF157C" w:rsidRDefault="00BF157C" w:rsidP="00BF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157C" w:rsidRPr="00BF157C" w:rsidRDefault="00BF157C" w:rsidP="00BF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BF157C" w:rsidRPr="00BF157C" w:rsidRDefault="00BF157C" w:rsidP="00BF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157C" w:rsidRPr="00BF157C" w:rsidRDefault="00BF157C" w:rsidP="00BF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7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</w:rPr>
        <w:t>je</w:t>
      </w:r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</w:rPr>
        <w:t>u</w:t>
      </w:r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39A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173. </w:t>
      </w:r>
      <w:proofErr w:type="spellStart"/>
      <w:proofErr w:type="gramStart"/>
      <w:r w:rsidR="009739A0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BF157C">
        <w:rPr>
          <w:rFonts w:ascii="Times New Roman" w:hAnsi="Times New Roman" w:cs="Times New Roman"/>
          <w:sz w:val="24"/>
          <w:szCs w:val="24"/>
        </w:rPr>
        <w:t xml:space="preserve"> 2 . </w:t>
      </w:r>
      <w:proofErr w:type="spellStart"/>
      <w:proofErr w:type="gramStart"/>
      <w:r w:rsidR="009739A0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glasanja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</w:rPr>
        <w:t>da</w:t>
      </w:r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Odboru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</w:rPr>
        <w:t>da</w:t>
      </w:r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</w:rPr>
        <w:t>u</w:t>
      </w:r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načelu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33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33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="009739A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201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BF15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39A0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BF1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razdeo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2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BF157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</w:rPr>
        <w:t>je</w:t>
      </w:r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A0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>.</w:t>
      </w:r>
    </w:p>
    <w:p w:rsidR="00BF157C" w:rsidRPr="00BF157C" w:rsidRDefault="00BF157C" w:rsidP="00BF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586" w:rsidRPr="00433586" w:rsidRDefault="009739A0" w:rsidP="0043358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433586"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izvestioca</w:t>
      </w:r>
      <w:proofErr w:type="spellEnd"/>
      <w:r w:rsidR="00433586"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Odbora</w:t>
      </w:r>
      <w:proofErr w:type="spellEnd"/>
      <w:r w:rsidR="00433586"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proofErr w:type="gramEnd"/>
      <w:r w:rsidR="00433586"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sednici</w:t>
      </w:r>
      <w:proofErr w:type="spellEnd"/>
      <w:r w:rsidR="00433586"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Odbora</w:t>
      </w:r>
      <w:proofErr w:type="spellEnd"/>
      <w:r w:rsid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finansije</w:t>
      </w:r>
      <w:proofErr w:type="spellEnd"/>
      <w:r w:rsid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republički</w:t>
      </w:r>
      <w:proofErr w:type="spellEnd"/>
      <w:r w:rsid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et</w:t>
      </w:r>
      <w:r w:rsidR="00433586"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433586"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kontrolu</w:t>
      </w:r>
      <w:proofErr w:type="spellEnd"/>
      <w:r w:rsidR="00433586"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trošenja</w:t>
      </w:r>
      <w:proofErr w:type="spellEnd"/>
      <w:r w:rsidR="00433586"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javnih</w:t>
      </w:r>
      <w:proofErr w:type="spellEnd"/>
      <w:r w:rsidR="00433586"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sredstava</w:t>
      </w:r>
      <w:proofErr w:type="spellEnd"/>
      <w:r w:rsidR="00433586"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određen</w:t>
      </w:r>
      <w:proofErr w:type="spellEnd"/>
      <w:r w:rsidR="00433586"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433586"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Marijan</w:t>
      </w:r>
      <w:proofErr w:type="spellEnd"/>
      <w:r w:rsidR="00433586"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Rističević</w:t>
      </w:r>
      <w:proofErr w:type="spellEnd"/>
      <w:r w:rsidR="00433586"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predsednik</w:t>
      </w:r>
      <w:proofErr w:type="spellEnd"/>
      <w:r w:rsidR="00433586"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Odbora</w:t>
      </w:r>
      <w:proofErr w:type="spellEnd"/>
      <w:r w:rsidR="00433586"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F157C" w:rsidRPr="00433586" w:rsidRDefault="00E44B8E" w:rsidP="0043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4B8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3974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4335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BF157C" w:rsidRPr="002310BD" w:rsidRDefault="00BF157C" w:rsidP="00BF157C">
      <w:pPr>
        <w:tabs>
          <w:tab w:val="left" w:pos="47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11121" w:rsidRDefault="009739A0" w:rsidP="0043358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Pošto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drugih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pitanja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predloga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nije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bilo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ednica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zaključena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911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1121">
        <w:rPr>
          <w:rFonts w:ascii="Times New Roman" w:eastAsia="Calibri" w:hAnsi="Times New Roman" w:cs="Times New Roman"/>
          <w:sz w:val="24"/>
          <w:szCs w:val="24"/>
          <w:lang w:val="sr-Cyrl-RS"/>
        </w:rPr>
        <w:t>12</w:t>
      </w:r>
      <w:proofErr w:type="gramStart"/>
      <w:r w:rsidR="00911121" w:rsidRPr="0016214B">
        <w:rPr>
          <w:rFonts w:ascii="Times New Roman" w:eastAsia="Calibri" w:hAnsi="Times New Roman" w:cs="Times New Roman"/>
          <w:sz w:val="24"/>
          <w:szCs w:val="24"/>
        </w:rPr>
        <w:t>,</w:t>
      </w:r>
      <w:r w:rsidR="00911121">
        <w:rPr>
          <w:rFonts w:ascii="Times New Roman" w:eastAsia="Calibri" w:hAnsi="Times New Roman" w:cs="Times New Roman"/>
          <w:sz w:val="24"/>
          <w:szCs w:val="24"/>
          <w:lang w:val="sr-Cyrl-RS"/>
        </w:rPr>
        <w:t>50</w:t>
      </w:r>
      <w:proofErr w:type="gramEnd"/>
      <w:r w:rsidR="00BF15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časova</w:t>
      </w:r>
      <w:proofErr w:type="spellEnd"/>
      <w:r w:rsidR="00911121" w:rsidRPr="001621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1121" w:rsidRPr="009729BD" w:rsidRDefault="009739A0" w:rsidP="0043358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911121" w:rsidRPr="0016214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911121" w:rsidRDefault="00911121" w:rsidP="00911121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121" w:rsidRPr="009729BD" w:rsidRDefault="00911121" w:rsidP="00911121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121" w:rsidRPr="0016214B" w:rsidRDefault="00911121" w:rsidP="0091112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9739A0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9739A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11121" w:rsidRPr="0016214B" w:rsidRDefault="00911121" w:rsidP="0091112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739A0"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CS"/>
        </w:rPr>
        <w:t>Zlatović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6214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39A0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39A0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</w:p>
    <w:p w:rsidR="002A1255" w:rsidRPr="00291626" w:rsidRDefault="00291626" w:rsidP="002A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bookmarkEnd w:id="0"/>
    </w:p>
    <w:sectPr w:rsidR="002A1255" w:rsidRPr="00291626" w:rsidSect="00433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B1" w:rsidRDefault="001668B1" w:rsidP="00D9041E">
      <w:pPr>
        <w:spacing w:after="0" w:line="240" w:lineRule="auto"/>
      </w:pPr>
      <w:r>
        <w:separator/>
      </w:r>
    </w:p>
  </w:endnote>
  <w:endnote w:type="continuationSeparator" w:id="0">
    <w:p w:rsidR="001668B1" w:rsidRDefault="001668B1" w:rsidP="00D9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A0" w:rsidRDefault="009739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A0" w:rsidRDefault="009739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A0" w:rsidRDefault="009739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B1" w:rsidRDefault="001668B1" w:rsidP="00D9041E">
      <w:pPr>
        <w:spacing w:after="0" w:line="240" w:lineRule="auto"/>
      </w:pPr>
      <w:r>
        <w:separator/>
      </w:r>
    </w:p>
  </w:footnote>
  <w:footnote w:type="continuationSeparator" w:id="0">
    <w:p w:rsidR="001668B1" w:rsidRDefault="001668B1" w:rsidP="00D9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A0" w:rsidRDefault="009739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A0" w:rsidRDefault="009739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A0" w:rsidRDefault="009739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55"/>
    <w:rsid w:val="000D2BD7"/>
    <w:rsid w:val="001153F1"/>
    <w:rsid w:val="00134A78"/>
    <w:rsid w:val="001668B1"/>
    <w:rsid w:val="00192FB6"/>
    <w:rsid w:val="001E180D"/>
    <w:rsid w:val="001E22F2"/>
    <w:rsid w:val="002310BD"/>
    <w:rsid w:val="00291626"/>
    <w:rsid w:val="002A1255"/>
    <w:rsid w:val="002A2024"/>
    <w:rsid w:val="00397410"/>
    <w:rsid w:val="003C7D24"/>
    <w:rsid w:val="00433586"/>
    <w:rsid w:val="004D3AA8"/>
    <w:rsid w:val="00587A8C"/>
    <w:rsid w:val="00590D62"/>
    <w:rsid w:val="005E2B1B"/>
    <w:rsid w:val="005F3212"/>
    <w:rsid w:val="006B49CD"/>
    <w:rsid w:val="00752E88"/>
    <w:rsid w:val="00794412"/>
    <w:rsid w:val="007D168D"/>
    <w:rsid w:val="00843D68"/>
    <w:rsid w:val="008A2BB5"/>
    <w:rsid w:val="008D25EA"/>
    <w:rsid w:val="00911121"/>
    <w:rsid w:val="0092104F"/>
    <w:rsid w:val="009739A0"/>
    <w:rsid w:val="00A67BD5"/>
    <w:rsid w:val="00A835E1"/>
    <w:rsid w:val="00A86F16"/>
    <w:rsid w:val="00AA346F"/>
    <w:rsid w:val="00AC5C9E"/>
    <w:rsid w:val="00B0040B"/>
    <w:rsid w:val="00B06E5F"/>
    <w:rsid w:val="00B560D2"/>
    <w:rsid w:val="00B74077"/>
    <w:rsid w:val="00BF157C"/>
    <w:rsid w:val="00C9548C"/>
    <w:rsid w:val="00CE1892"/>
    <w:rsid w:val="00CE2162"/>
    <w:rsid w:val="00D9041E"/>
    <w:rsid w:val="00E104E4"/>
    <w:rsid w:val="00E15DCD"/>
    <w:rsid w:val="00E34025"/>
    <w:rsid w:val="00E44B8E"/>
    <w:rsid w:val="00E755CA"/>
    <w:rsid w:val="00EC7F2B"/>
    <w:rsid w:val="00F25E09"/>
    <w:rsid w:val="00F50391"/>
    <w:rsid w:val="00F62BFE"/>
    <w:rsid w:val="00F8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1E"/>
  </w:style>
  <w:style w:type="paragraph" w:styleId="Footer">
    <w:name w:val="footer"/>
    <w:basedOn w:val="Normal"/>
    <w:link w:val="FooterChar"/>
    <w:uiPriority w:val="99"/>
    <w:unhideWhenUsed/>
    <w:rsid w:val="00D9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1E"/>
  </w:style>
  <w:style w:type="paragraph" w:styleId="Footer">
    <w:name w:val="footer"/>
    <w:basedOn w:val="Normal"/>
    <w:link w:val="FooterChar"/>
    <w:uiPriority w:val="99"/>
    <w:unhideWhenUsed/>
    <w:rsid w:val="00D9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2</cp:revision>
  <dcterms:created xsi:type="dcterms:W3CDTF">2019-11-05T09:46:00Z</dcterms:created>
  <dcterms:modified xsi:type="dcterms:W3CDTF">2019-11-05T09:46:00Z</dcterms:modified>
</cp:coreProperties>
</file>